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500B15" w:rsidRDefault="00173E5C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234149">
        <w:rPr>
          <w:sz w:val="26"/>
          <w:szCs w:val="26"/>
        </w:rPr>
        <w:t>5</w:t>
      </w:r>
      <w:r w:rsidR="00DE7956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1A4097">
        <w:rPr>
          <w:sz w:val="26"/>
          <w:szCs w:val="26"/>
        </w:rPr>
        <w:t>5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326</w:t>
      </w:r>
      <w:r w:rsidR="00EC3F6D" w:rsidRPr="00500B15">
        <w:rPr>
          <w:sz w:val="26"/>
          <w:szCs w:val="26"/>
        </w:rPr>
        <w:t xml:space="preserve"> </w:t>
      </w:r>
      <w:bookmarkStart w:id="0" w:name="_GoBack"/>
      <w:bookmarkEnd w:id="0"/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6,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7, 8,</w:t>
      </w:r>
      <w:r w:rsidR="002C2AF4" w:rsidRPr="00E251EF">
        <w:rPr>
          <w:sz w:val="26"/>
          <w:szCs w:val="26"/>
        </w:rPr>
        <w:t xml:space="preserve"> </w:t>
      </w:r>
      <w:r w:rsidR="001A4097">
        <w:rPr>
          <w:sz w:val="26"/>
          <w:szCs w:val="26"/>
        </w:rPr>
        <w:t xml:space="preserve">9, 9.1, </w:t>
      </w:r>
      <w:r w:rsidR="00FD403B" w:rsidRPr="00E251EF">
        <w:rPr>
          <w:sz w:val="26"/>
          <w:szCs w:val="26"/>
        </w:rPr>
        <w:t>12</w:t>
      </w:r>
      <w:r w:rsidR="00703FF4">
        <w:rPr>
          <w:sz w:val="26"/>
          <w:szCs w:val="26"/>
        </w:rPr>
        <w:t>,15</w:t>
      </w:r>
      <w:r w:rsidR="00DB0EB5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Глава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И.И. </w:t>
      </w:r>
      <w:proofErr w:type="spellStart"/>
      <w:r w:rsidRPr="00500B15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553959" w:rsidRPr="008F3498" w:rsidRDefault="00553959" w:rsidP="0055395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553959" w:rsidRDefault="00553959" w:rsidP="005539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553959" w:rsidRDefault="00553959" w:rsidP="00553959">
      <w:pPr>
        <w:tabs>
          <w:tab w:val="left" w:pos="4860"/>
        </w:tabs>
        <w:jc w:val="right"/>
      </w:pPr>
    </w:p>
    <w:p w:rsidR="007C67D0" w:rsidRPr="00190931" w:rsidRDefault="007C67D0" w:rsidP="007C67D0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1 446 909,1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1 309 842,8 </w:t>
      </w:r>
      <w:r w:rsidRPr="00190931">
        <w:rPr>
          <w:sz w:val="26"/>
          <w:szCs w:val="26"/>
        </w:rPr>
        <w:t>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1 451 693,9 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7C67D0" w:rsidRPr="00190931" w:rsidRDefault="007C67D0" w:rsidP="007C67D0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7C67D0" w:rsidRPr="00190931" w:rsidRDefault="007C67D0" w:rsidP="007C67D0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7C67D0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7C67D0" w:rsidRPr="00A63D42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7C67D0" w:rsidRPr="00190931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C67D0" w:rsidRDefault="007C67D0" w:rsidP="007C67D0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7C67D0" w:rsidRPr="00E24308" w:rsidRDefault="007C67D0" w:rsidP="007C67D0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7C67D0" w:rsidRPr="00190931" w:rsidRDefault="007C67D0" w:rsidP="007C67D0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7C67D0" w:rsidRPr="00190931" w:rsidRDefault="007C67D0" w:rsidP="007C67D0">
      <w:pPr>
        <w:pStyle w:val="a5"/>
        <w:ind w:left="0" w:firstLine="709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7C67D0" w:rsidRPr="00190931" w:rsidRDefault="007C67D0" w:rsidP="007C67D0">
      <w:pPr>
        <w:pStyle w:val="a5"/>
        <w:ind w:left="0" w:firstLine="709"/>
        <w:rPr>
          <w:sz w:val="26"/>
          <w:szCs w:val="26"/>
        </w:rPr>
      </w:pPr>
    </w:p>
    <w:p w:rsidR="007C67D0" w:rsidRPr="00190931" w:rsidRDefault="007C67D0" w:rsidP="007C67D0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7C67D0" w:rsidRPr="00190931" w:rsidRDefault="007C67D0" w:rsidP="007C67D0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7C67D0" w:rsidRPr="00190931" w:rsidRDefault="007C67D0" w:rsidP="007C67D0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C67D0" w:rsidRDefault="007C67D0" w:rsidP="007C67D0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C67D0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C67D0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67D0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Default="007C67D0" w:rsidP="007C67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C67D0" w:rsidRDefault="007C67D0" w:rsidP="007C67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67D0" w:rsidRPr="00190931" w:rsidRDefault="007C67D0" w:rsidP="007C67D0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7C67D0" w:rsidRPr="0019093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C67D0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7C67D0" w:rsidRPr="00E661C1" w:rsidRDefault="007C67D0" w:rsidP="007C67D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7C67D0" w:rsidRPr="00190931" w:rsidRDefault="007C67D0" w:rsidP="007C67D0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7C67D0" w:rsidRDefault="007C67D0" w:rsidP="007C67D0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C67D0" w:rsidRPr="00190931" w:rsidRDefault="007C67D0" w:rsidP="007C67D0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7C67D0" w:rsidRPr="00190931" w:rsidRDefault="007C67D0" w:rsidP="007C67D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C67D0" w:rsidRDefault="007C67D0" w:rsidP="007C67D0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C67D0" w:rsidRDefault="007C67D0" w:rsidP="007C67D0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C67D0" w:rsidRPr="00B466AB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7C67D0" w:rsidRPr="007C67D0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lastRenderedPageBreak/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</w:t>
      </w:r>
      <w:r w:rsidRPr="007C67D0">
        <w:rPr>
          <w:rFonts w:ascii="PT Astra Serif" w:hAnsi="PT Astra Serif"/>
          <w:sz w:val="27"/>
          <w:szCs w:val="27"/>
        </w:rPr>
        <w:t xml:space="preserve">соответствии с </w:t>
      </w:r>
      <w:hyperlink r:id="rId9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7C67D0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7C67D0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  <w:r w:rsidRPr="007C67D0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7C67D0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7C67D0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пунктах</w:t>
        </w:r>
        <w:r w:rsidRPr="00B743CB">
          <w:rPr>
            <w:rStyle w:val="a6"/>
            <w:rFonts w:ascii="PT Astra Serif" w:eastAsiaTheme="majorEastAsia" w:hAnsi="PT Astra Serif"/>
            <w:sz w:val="27"/>
            <w:szCs w:val="27"/>
          </w:rPr>
          <w:t xml:space="preserve"> </w:t>
        </w:r>
      </w:hyperlink>
      <w:r w:rsidRPr="00B743CB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743CB">
          <w:rPr>
            <w:rStyle w:val="a6"/>
            <w:rFonts w:ascii="PT Astra Serif" w:eastAsiaTheme="majorEastAsia" w:hAnsi="PT Astra Serif"/>
            <w:sz w:val="27"/>
            <w:szCs w:val="27"/>
          </w:rPr>
          <w:t>2</w:t>
        </w:r>
      </w:hyperlink>
      <w:r w:rsidRPr="00B743CB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C67D0" w:rsidRPr="00B743CB" w:rsidRDefault="007C67D0" w:rsidP="007C67D0">
      <w:pPr>
        <w:jc w:val="both"/>
        <w:rPr>
          <w:rFonts w:ascii="PT Astra Serif" w:hAnsi="PT Astra Serif"/>
          <w:sz w:val="27"/>
          <w:szCs w:val="27"/>
        </w:rPr>
      </w:pPr>
    </w:p>
    <w:p w:rsidR="007C67D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310,0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7C67D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7C67D0" w:rsidRPr="00A57312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7C67D0" w:rsidRPr="006E302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C01DAF" w:rsidRPr="006E3020" w:rsidRDefault="00C01DAF" w:rsidP="00C01DAF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553959" w:rsidTr="00553959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1 309 842,8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553959" w:rsidTr="00730AFB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1 304 929,5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553959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553959" w:rsidTr="00730AFB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553959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755 455,7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553959" w:rsidTr="00730AFB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62 626,20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553959" w:rsidTr="00730AFB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553959" w:rsidTr="00553959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29 660,54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553959" w:rsidTr="00730AFB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553959" w:rsidTr="00730AFB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553959" w:rsidTr="00730AFB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358 704,0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553959" w:rsidTr="00730AFB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553959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318 254,4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553959" w:rsidTr="00553959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553959" w:rsidTr="00553959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553959" w:rsidTr="00553959">
        <w:trPr>
          <w:trHeight w:val="9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553959" w:rsidTr="00730AFB">
        <w:trPr>
          <w:trHeight w:val="10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959" w:rsidRDefault="0055395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553959" w:rsidTr="00730AFB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553959" w:rsidTr="00730AFB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553959" w:rsidTr="00730AFB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553959" w:rsidTr="00730AFB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553959" w:rsidTr="00730AFB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553959" w:rsidTr="00730AFB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30 707,3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553959" w:rsidTr="00730AFB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7C67D0">
              <w:rPr>
                <w:b/>
                <w:bCs/>
                <w:sz w:val="20"/>
                <w:szCs w:val="20"/>
              </w:rPr>
              <w:t> 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553959" w:rsidTr="00730AFB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C67D0">
              <w:rPr>
                <w:sz w:val="20"/>
                <w:szCs w:val="20"/>
              </w:rPr>
              <w:t> 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53959" w:rsidTr="00553959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959" w:rsidRDefault="0055395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3959" w:rsidRDefault="00553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C01DAF" w:rsidRPr="00500B15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4412"/>
        <w:gridCol w:w="421"/>
        <w:gridCol w:w="219"/>
        <w:gridCol w:w="421"/>
        <w:gridCol w:w="265"/>
        <w:gridCol w:w="475"/>
        <w:gridCol w:w="911"/>
        <w:gridCol w:w="475"/>
        <w:gridCol w:w="105"/>
        <w:gridCol w:w="495"/>
        <w:gridCol w:w="1105"/>
        <w:gridCol w:w="211"/>
      </w:tblGrid>
      <w:tr w:rsidR="0009231F" w:rsidRPr="0009231F" w:rsidTr="007C67D0">
        <w:trPr>
          <w:trHeight w:val="1260"/>
        </w:trPr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40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7C67D0">
        <w:trPr>
          <w:trHeight w:val="255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228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900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Pr="0009231F" w:rsidRDefault="0009231F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09231F" w:rsidRPr="0009231F" w:rsidTr="007C67D0">
        <w:trPr>
          <w:trHeight w:val="270"/>
        </w:trPr>
        <w:tc>
          <w:tcPr>
            <w:tcW w:w="4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234149">
            <w:pPr>
              <w:ind w:right="-108"/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(тыс. рублей)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C67D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C67D0" w:rsidRPr="007C67D0" w:rsidTr="007C67D0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1 451 693.9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1 204.9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533.2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453.3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218.4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395 281.9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44 110.3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1 710.5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27 410.6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22 431.5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22 431.5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18 690.1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3 661.4</w:t>
            </w:r>
          </w:p>
        </w:tc>
      </w:tr>
      <w:tr w:rsidR="007C67D0" w:rsidRPr="007C67D0" w:rsidTr="007C67D0">
        <w:trPr>
          <w:gridAfter w:val="1"/>
          <w:wAfter w:w="211" w:type="dxa"/>
          <w:trHeight w:val="4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80.0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4845A1" w:rsidP="007C67D0">
            <w:pPr>
              <w:rPr>
                <w:sz w:val="20"/>
                <w:szCs w:val="20"/>
              </w:rPr>
            </w:pPr>
            <w:hyperlink r:id="rId13" w:history="1">
              <w:r w:rsidR="007C67D0" w:rsidRPr="007C67D0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18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15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17.9</w:t>
            </w:r>
          </w:p>
        </w:tc>
      </w:tr>
      <w:tr w:rsidR="007C67D0" w:rsidRPr="007C67D0" w:rsidTr="007C67D0">
        <w:trPr>
          <w:gridAfter w:val="1"/>
          <w:wAfter w:w="211" w:type="dxa"/>
          <w:trHeight w:val="6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1.8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238.6</w:t>
            </w:r>
          </w:p>
        </w:tc>
      </w:tr>
      <w:tr w:rsidR="007C67D0" w:rsidRPr="007C67D0" w:rsidTr="007C67D0">
        <w:trPr>
          <w:gridAfter w:val="1"/>
          <w:wAfter w:w="211" w:type="dxa"/>
          <w:trHeight w:val="7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31.7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4 020.2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188.3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188.3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171.2</w:t>
            </w:r>
          </w:p>
        </w:tc>
      </w:tr>
      <w:tr w:rsidR="007C67D0" w:rsidRPr="007C67D0" w:rsidTr="007C67D0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17.1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3 831.9</w:t>
            </w:r>
          </w:p>
        </w:tc>
      </w:tr>
      <w:tr w:rsidR="007C67D0" w:rsidRPr="007C67D0" w:rsidTr="007C67D0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576.6</w:t>
            </w:r>
          </w:p>
        </w:tc>
      </w:tr>
      <w:tr w:rsidR="007C67D0" w:rsidRPr="007C67D0" w:rsidTr="007C67D0">
        <w:trPr>
          <w:gridAfter w:val="1"/>
          <w:wAfter w:w="211" w:type="dxa"/>
          <w:trHeight w:val="8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576.6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524.2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52.4</w:t>
            </w:r>
          </w:p>
        </w:tc>
      </w:tr>
      <w:tr w:rsidR="007C67D0" w:rsidRPr="007C67D0" w:rsidTr="007C67D0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3 255.3</w:t>
            </w:r>
          </w:p>
        </w:tc>
      </w:tr>
      <w:tr w:rsidR="007C67D0" w:rsidRPr="007C67D0" w:rsidTr="007C67D0">
        <w:trPr>
          <w:gridAfter w:val="1"/>
          <w:wAfter w:w="211" w:type="dxa"/>
          <w:trHeight w:val="11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3 255.3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2 959.4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295.9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1.3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111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562.8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3.9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14 985.3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9 578.7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9 578.7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6 410.3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3 143.2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25.2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1 086.7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1 086.7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206.7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206.7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4 320.0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и обслуживание муниципального</w:t>
            </w:r>
            <w:r w:rsidRPr="007C67D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3 940.0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154.0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72.0</w:t>
            </w:r>
          </w:p>
        </w:tc>
      </w:tr>
      <w:tr w:rsidR="007C67D0" w:rsidRPr="007C67D0" w:rsidTr="007C67D0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72.0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7C67D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7C67D0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27.7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619.7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276.4</w:t>
            </w:r>
          </w:p>
        </w:tc>
      </w:tr>
      <w:tr w:rsidR="007C67D0" w:rsidRPr="007C67D0" w:rsidTr="007C67D0">
        <w:trPr>
          <w:gridAfter w:val="1"/>
          <w:wAfter w:w="211" w:type="dxa"/>
          <w:trHeight w:val="9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276.4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226.4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35 610.2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173.7</w:t>
            </w:r>
          </w:p>
        </w:tc>
      </w:tr>
      <w:tr w:rsidR="007C67D0" w:rsidRPr="007C67D0" w:rsidTr="007C67D0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1.8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7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2 442.3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31 143.1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27 006.3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19 622.4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C67D0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7 383.9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4 136.8</w:t>
            </w:r>
          </w:p>
        </w:tc>
      </w:tr>
      <w:tr w:rsidR="007C67D0" w:rsidRPr="007C67D0" w:rsidTr="007C67D0">
        <w:trPr>
          <w:gridAfter w:val="1"/>
          <w:wAfter w:w="211" w:type="dxa"/>
          <w:trHeight w:val="7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4 136.8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1 166.9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1 166.9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2 828.7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2 828.7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141.2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141.2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1 849.3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1 242.9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922.9</w:t>
            </w:r>
          </w:p>
        </w:tc>
      </w:tr>
      <w:tr w:rsidR="007C67D0" w:rsidRPr="007C67D0" w:rsidTr="007C67D0">
        <w:trPr>
          <w:gridAfter w:val="1"/>
          <w:wAfter w:w="211" w:type="dxa"/>
          <w:trHeight w:val="8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922.9</w:t>
            </w:r>
          </w:p>
        </w:tc>
      </w:tr>
      <w:tr w:rsidR="007C67D0" w:rsidRPr="007C67D0" w:rsidTr="007C67D0">
        <w:trPr>
          <w:gridAfter w:val="1"/>
          <w:wAfter w:w="211" w:type="dxa"/>
          <w:trHeight w:val="15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320.0</w:t>
            </w:r>
          </w:p>
        </w:tc>
      </w:tr>
      <w:tr w:rsidR="007C67D0" w:rsidRPr="007C67D0" w:rsidTr="007C67D0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320.0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606.4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606.4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354.4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354.4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117.0</w:t>
            </w:r>
          </w:p>
        </w:tc>
      </w:tr>
      <w:tr w:rsidR="007C67D0" w:rsidRPr="007C67D0" w:rsidTr="007C67D0">
        <w:trPr>
          <w:gridAfter w:val="1"/>
          <w:wAfter w:w="211" w:type="dxa"/>
          <w:trHeight w:val="9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117.0</w:t>
            </w:r>
          </w:p>
        </w:tc>
      </w:tr>
      <w:tr w:rsidR="007C67D0" w:rsidRPr="007C67D0" w:rsidTr="007C67D0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9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85.0</w:t>
            </w:r>
          </w:p>
        </w:tc>
      </w:tr>
      <w:tr w:rsidR="007C67D0" w:rsidRPr="007C67D0" w:rsidTr="007C67D0">
        <w:trPr>
          <w:gridAfter w:val="1"/>
          <w:wAfter w:w="211" w:type="dxa"/>
          <w:trHeight w:val="8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286 207.4</w:t>
            </w:r>
          </w:p>
        </w:tc>
      </w:tr>
      <w:tr w:rsidR="007C67D0" w:rsidRPr="007C67D0" w:rsidTr="007C67D0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26 483.9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12 068.7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10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12 624.8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3 512.4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3 512.4</w:t>
            </w:r>
          </w:p>
        </w:tc>
      </w:tr>
      <w:tr w:rsidR="007C67D0" w:rsidRPr="007C67D0" w:rsidTr="007C67D0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9 112.4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9 112.4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1 790.4</w:t>
            </w:r>
          </w:p>
        </w:tc>
      </w:tr>
      <w:tr w:rsidR="007C67D0" w:rsidRPr="007C67D0" w:rsidTr="007C67D0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1 520.9</w:t>
            </w:r>
          </w:p>
        </w:tc>
      </w:tr>
      <w:tr w:rsidR="007C67D0" w:rsidRPr="007C67D0" w:rsidTr="007C67D0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269.5</w:t>
            </w:r>
          </w:p>
        </w:tc>
      </w:tr>
      <w:tr w:rsidR="007C67D0" w:rsidRPr="007C67D0" w:rsidTr="007C67D0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219.5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219.5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248 303.2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4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88.6</w:t>
            </w:r>
          </w:p>
        </w:tc>
      </w:tr>
      <w:tr w:rsidR="007C67D0" w:rsidRPr="007C67D0" w:rsidTr="007C67D0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227 879.2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13 261.1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7 074.2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3 574.2</w:t>
            </w:r>
          </w:p>
        </w:tc>
      </w:tr>
      <w:tr w:rsidR="007C67D0" w:rsidRPr="007C67D0" w:rsidTr="007C67D0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36.3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2 439.9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2 439.9</w:t>
            </w:r>
          </w:p>
        </w:tc>
      </w:tr>
      <w:tr w:rsidR="007C67D0" w:rsidRPr="007C67D0" w:rsidTr="007C67D0">
        <w:trPr>
          <w:gridAfter w:val="1"/>
          <w:wAfter w:w="211" w:type="dxa"/>
          <w:trHeight w:val="4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3 500.0</w:t>
            </w:r>
          </w:p>
        </w:tc>
      </w:tr>
      <w:tr w:rsidR="007C67D0" w:rsidRPr="007C67D0" w:rsidTr="007C67D0">
        <w:trPr>
          <w:gridAfter w:val="1"/>
          <w:wAfter w:w="211" w:type="dxa"/>
          <w:trHeight w:val="4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11 420.3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both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8 317.2</w:t>
            </w:r>
          </w:p>
        </w:tc>
      </w:tr>
      <w:tr w:rsidR="007C67D0" w:rsidRPr="007C67D0" w:rsidTr="007C67D0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2 857.1</w:t>
            </w:r>
          </w:p>
        </w:tc>
      </w:tr>
      <w:tr w:rsidR="007C67D0" w:rsidRPr="007C67D0" w:rsidTr="007C67D0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246.0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216.0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958.7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7C67D0">
              <w:rPr>
                <w:sz w:val="20"/>
                <w:szCs w:val="20"/>
              </w:rPr>
              <w:t>прогнрозом</w:t>
            </w:r>
            <w:proofErr w:type="spellEnd"/>
            <w:r w:rsidRPr="007C67D0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3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908.7</w:t>
            </w:r>
          </w:p>
        </w:tc>
      </w:tr>
      <w:tr w:rsidR="007C67D0" w:rsidRPr="007C67D0" w:rsidTr="007C67D0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27 448.0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4 083.5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9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C67D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3 601.4</w:t>
            </w:r>
          </w:p>
        </w:tc>
      </w:tr>
      <w:tr w:rsidR="007C67D0" w:rsidRPr="007C67D0" w:rsidTr="007C67D0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2 766.1</w:t>
            </w:r>
          </w:p>
        </w:tc>
      </w:tr>
      <w:tr w:rsidR="007C67D0" w:rsidRPr="007C67D0" w:rsidTr="007C67D0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2 766.1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7C67D0">
              <w:rPr>
                <w:sz w:val="20"/>
                <w:szCs w:val="20"/>
              </w:rPr>
              <w:t>жлищных</w:t>
            </w:r>
            <w:proofErr w:type="spellEnd"/>
            <w:r w:rsidRPr="007C67D0"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835.4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382.1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8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C67D0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6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7C67D0">
              <w:rPr>
                <w:sz w:val="20"/>
                <w:szCs w:val="20"/>
              </w:rPr>
              <w:t>«К</w:t>
            </w:r>
            <w:proofErr w:type="gramEnd"/>
            <w:r w:rsidRPr="007C67D0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232.1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22 241.6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21 641.0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21 641.0</w:t>
            </w:r>
          </w:p>
        </w:tc>
      </w:tr>
      <w:tr w:rsidR="007C67D0" w:rsidRPr="007C67D0" w:rsidTr="007C67D0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15 714.0</w:t>
            </w:r>
          </w:p>
        </w:tc>
      </w:tr>
      <w:tr w:rsidR="007C67D0" w:rsidRPr="007C67D0" w:rsidTr="007C67D0">
        <w:trPr>
          <w:gridAfter w:val="1"/>
          <w:wAfter w:w="211" w:type="dxa"/>
          <w:trHeight w:val="15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1 652.4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1 636.4</w:t>
            </w:r>
          </w:p>
        </w:tc>
      </w:tr>
      <w:tr w:rsidR="007C67D0" w:rsidRPr="007C67D0" w:rsidTr="007C67D0">
        <w:trPr>
          <w:gridAfter w:val="1"/>
          <w:wAfter w:w="211" w:type="dxa"/>
          <w:trHeight w:val="11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7C67D0">
              <w:rPr>
                <w:sz w:val="20"/>
                <w:szCs w:val="20"/>
              </w:rPr>
              <w:t>дств  пр</w:t>
            </w:r>
            <w:proofErr w:type="gramEnd"/>
            <w:r w:rsidRPr="007C67D0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14 061.6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6 500.0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7 421.6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5 927.0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5 927.0</w:t>
            </w:r>
          </w:p>
        </w:tc>
      </w:tr>
      <w:tr w:rsidR="007C67D0" w:rsidRPr="007C67D0" w:rsidTr="007C67D0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4 213.6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4 213.6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1 713.4</w:t>
            </w:r>
          </w:p>
        </w:tc>
      </w:tr>
      <w:tr w:rsidR="007C67D0" w:rsidRPr="007C67D0" w:rsidTr="007C67D0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1 713.4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600.6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1 122.9</w:t>
            </w:r>
          </w:p>
        </w:tc>
      </w:tr>
      <w:tr w:rsidR="007C67D0" w:rsidRPr="007C67D0" w:rsidTr="007C67D0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170.0</w:t>
            </w:r>
          </w:p>
        </w:tc>
      </w:tr>
      <w:tr w:rsidR="007C67D0" w:rsidRPr="007C67D0" w:rsidTr="007C67D0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952.9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910.9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910.9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 w:rsidRPr="007C67D0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434.8</w:t>
            </w:r>
          </w:p>
        </w:tc>
      </w:tr>
      <w:tr w:rsidR="007C67D0" w:rsidRPr="007C67D0" w:rsidTr="007C67D0">
        <w:trPr>
          <w:gridAfter w:val="1"/>
          <w:wAfter w:w="211" w:type="dxa"/>
          <w:trHeight w:val="2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291 633.7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8 177.9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7C67D0">
              <w:rPr>
                <w:sz w:val="20"/>
                <w:szCs w:val="20"/>
              </w:rPr>
              <w:t xml:space="preserve"> )</w:t>
            </w:r>
            <w:proofErr w:type="gramEnd"/>
            <w:r w:rsidRPr="007C67D0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7 689.8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6 615.3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1 074.5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348.1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 xml:space="preserve">, ул. </w:t>
            </w:r>
            <w:proofErr w:type="spellStart"/>
            <w:r w:rsidRPr="007C67D0">
              <w:rPr>
                <w:sz w:val="20"/>
                <w:szCs w:val="20"/>
              </w:rPr>
              <w:t>Шамского</w:t>
            </w:r>
            <w:proofErr w:type="spellEnd"/>
            <w:r w:rsidRPr="007C67D0">
              <w:rPr>
                <w:sz w:val="20"/>
                <w:szCs w:val="20"/>
              </w:rPr>
              <w:t>, 26.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ЦДК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1 743.8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918.5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7C67D0">
              <w:rPr>
                <w:sz w:val="20"/>
                <w:szCs w:val="20"/>
              </w:rPr>
              <w:t>Куендат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526.1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7C67D0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7C67D0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7C67D0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248 744.6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241 688.3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11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47 455.5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7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190 079.5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5 380.6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5 380.6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33 784.0</w:t>
            </w:r>
          </w:p>
        </w:tc>
      </w:tr>
      <w:tr w:rsidR="007C67D0" w:rsidRPr="007C67D0" w:rsidTr="007C67D0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33 784.0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23 456.2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10 327.8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130 954.9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19 960.0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7C67D0">
              <w:rPr>
                <w:sz w:val="20"/>
                <w:szCs w:val="20"/>
              </w:rPr>
              <w:t>Сергеево</w:t>
            </w:r>
            <w:proofErr w:type="spellEnd"/>
            <w:r w:rsidRPr="007C67D0">
              <w:rPr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990.1</w:t>
            </w:r>
          </w:p>
        </w:tc>
      </w:tr>
      <w:tr w:rsidR="007C67D0" w:rsidRPr="007C67D0" w:rsidTr="007C67D0">
        <w:trPr>
          <w:gridAfter w:val="1"/>
          <w:wAfter w:w="211" w:type="dxa"/>
          <w:trHeight w:val="14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999.3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999.3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7C67D0">
              <w:rPr>
                <w:sz w:val="20"/>
                <w:szCs w:val="20"/>
              </w:rPr>
              <w:t>Балагачево</w:t>
            </w:r>
            <w:proofErr w:type="spellEnd"/>
            <w:r w:rsidRPr="007C67D0">
              <w:rPr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7C67D0">
              <w:rPr>
                <w:sz w:val="20"/>
                <w:szCs w:val="20"/>
              </w:rPr>
              <w:t>Причулымская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7C67D0">
              <w:rPr>
                <w:sz w:val="20"/>
                <w:szCs w:val="20"/>
              </w:rPr>
              <w:t>Уйданово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267.4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267.4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7 056.3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 w:rsidRPr="007C67D0">
              <w:rPr>
                <w:sz w:val="20"/>
                <w:szCs w:val="20"/>
              </w:rPr>
              <w:t>Майский</w:t>
            </w:r>
            <w:proofErr w:type="gramEnd"/>
            <w:r w:rsidRPr="007C67D0">
              <w:rPr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661.1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661.1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7C67D0">
              <w:rPr>
                <w:sz w:val="20"/>
                <w:szCs w:val="20"/>
              </w:rPr>
              <w:t>Причулымская</w:t>
            </w:r>
            <w:proofErr w:type="spell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в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с</w:t>
            </w:r>
            <w:proofErr w:type="gramEnd"/>
            <w:r w:rsidRPr="007C67D0">
              <w:rPr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553.8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7C67D0">
              <w:rPr>
                <w:sz w:val="20"/>
                <w:szCs w:val="20"/>
              </w:rPr>
              <w:t>Новомариинка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592.4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592.4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930.5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930.5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834.3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7C67D0">
              <w:rPr>
                <w:sz w:val="20"/>
                <w:szCs w:val="20"/>
              </w:rPr>
              <w:t>Крутоложное</w:t>
            </w:r>
            <w:proofErr w:type="spellEnd"/>
            <w:r w:rsidRPr="007C67D0">
              <w:rPr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31 979.0</w:t>
            </w:r>
          </w:p>
        </w:tc>
      </w:tr>
      <w:tr w:rsidR="007C67D0" w:rsidRPr="007C67D0" w:rsidTr="007C67D0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8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21 467.6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10 511.4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19 090.5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4 085.9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2 790.5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2 448.6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337.9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1 213.5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1 213.5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320.7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и обслуживание муниципального</w:t>
            </w:r>
            <w:r w:rsidRPr="007C67D0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827.8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744.5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6 562.5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1 546.4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5 016.1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10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2 280.0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2 736.1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8 442.2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8 442.2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lastRenderedPageBreak/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C67D0">
              <w:rPr>
                <w:rFonts w:ascii="PT Astra Serif" w:hAnsi="PT Astra Serif" w:cs="Arial CYR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8 106.5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574 423.8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569 899.3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99 655.9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46 171.6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34 116.9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28 933.4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5 183.5</w:t>
            </w:r>
          </w:p>
        </w:tc>
      </w:tr>
      <w:tr w:rsidR="007C67D0" w:rsidRPr="007C67D0" w:rsidTr="007C67D0">
        <w:trPr>
          <w:gridAfter w:val="1"/>
          <w:wAfter w:w="211" w:type="dxa"/>
          <w:trHeight w:val="2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</w:t>
            </w:r>
            <w:r w:rsidRPr="007C67D0">
              <w:rPr>
                <w:sz w:val="20"/>
                <w:szCs w:val="20"/>
              </w:rPr>
              <w:lastRenderedPageBreak/>
              <w:t>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318.8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318.8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10 978.0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9 211.2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1 766.8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757.9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555.4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202.5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53 484.3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53 484.3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855.9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52 628.4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52 226.8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52 226.8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44 055.6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8 171.2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401.6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7C67D0">
              <w:rPr>
                <w:b/>
                <w:bCs/>
                <w:sz w:val="20"/>
                <w:szCs w:val="20"/>
              </w:rPr>
              <w:t xml:space="preserve"> </w:t>
            </w:r>
            <w:r w:rsidRPr="007C67D0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401.6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424 756.0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374 209.6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282 153.8</w:t>
            </w:r>
          </w:p>
        </w:tc>
      </w:tr>
      <w:tr w:rsidR="007C67D0" w:rsidRPr="007C67D0" w:rsidTr="007C67D0">
        <w:trPr>
          <w:gridAfter w:val="1"/>
          <w:wAfter w:w="211" w:type="dxa"/>
          <w:trHeight w:val="16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254 243.3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228 085.9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174 179.5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53 906.4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3 785.0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2 920.6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864.4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9 533.2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7 194.9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2 338.4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891.0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703.5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187.5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rFonts w:ascii="PT Astra Serif" w:hAnsi="PT Astra Serif" w:cs="Arial CYR"/>
                <w:sz w:val="20"/>
                <w:szCs w:val="20"/>
              </w:rPr>
            </w:pPr>
            <w:proofErr w:type="gramStart"/>
            <w:r w:rsidRPr="007C67D0">
              <w:rPr>
                <w:rFonts w:ascii="PT Astra Serif" w:hAnsi="PT Astra Serif" w:cs="Arial CYR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11 609.0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9 657.0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1 952.0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27 910.5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17 856.5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12 609.4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5 247.1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10 054.0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8 394.8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1 659.2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84 182.3</w:t>
            </w:r>
          </w:p>
        </w:tc>
      </w:tr>
      <w:tr w:rsidR="007C67D0" w:rsidRPr="007C67D0" w:rsidTr="007C67D0">
        <w:trPr>
          <w:gridAfter w:val="1"/>
          <w:wAfter w:w="211" w:type="dxa"/>
          <w:trHeight w:val="11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7 658.9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7 658.9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4 950.0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71 532.0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39 431.0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39 431.0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30 301.0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30 301.0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7 873.5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1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1 805.6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4 155.0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958.1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3 196.9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3 196.9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1 912.9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1 912.9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1 422.9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490.0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25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50 007.2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50 007.2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Капитальный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spellStart"/>
            <w:r w:rsidRPr="007C67D0">
              <w:rPr>
                <w:sz w:val="20"/>
                <w:szCs w:val="20"/>
              </w:rPr>
              <w:t>ремонтт</w:t>
            </w:r>
            <w:proofErr w:type="spellEnd"/>
            <w:r w:rsidRPr="007C67D0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1 239.5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39.5</w:t>
            </w:r>
          </w:p>
        </w:tc>
      </w:tr>
      <w:tr w:rsidR="007C67D0" w:rsidRPr="007C67D0" w:rsidTr="007C67D0">
        <w:trPr>
          <w:gridAfter w:val="1"/>
          <w:wAfter w:w="211" w:type="dxa"/>
          <w:trHeight w:val="8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527.2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433.1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94.1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1 302.3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752.3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451.1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301.2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550.0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46 798.7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46 730.2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46 730.2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32 713.2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14 017.0</w:t>
            </w:r>
          </w:p>
        </w:tc>
      </w:tr>
      <w:tr w:rsidR="007C67D0" w:rsidRPr="007C67D0" w:rsidTr="007C67D0">
        <w:trPr>
          <w:gridAfter w:val="1"/>
          <w:wAfter w:w="211" w:type="dxa"/>
          <w:trHeight w:val="1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34 385.7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5 559.1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422.8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422.8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5 136.3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5 136.3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27 686.6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27 686.6</w:t>
            </w:r>
          </w:p>
        </w:tc>
      </w:tr>
      <w:tr w:rsidR="007C67D0" w:rsidRPr="007C67D0" w:rsidTr="007C67D0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288.5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27 398.1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26 398.1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1 000.0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11 101.7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7C67D0">
              <w:rPr>
                <w:sz w:val="20"/>
                <w:szCs w:val="20"/>
              </w:rPr>
              <w:t xml:space="preserve"> ,</w:t>
            </w:r>
            <w:proofErr w:type="gramEnd"/>
            <w:r w:rsidRPr="007C67D0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</w:t>
            </w:r>
            <w:r w:rsidRPr="007C67D0">
              <w:rPr>
                <w:sz w:val="20"/>
                <w:szCs w:val="20"/>
              </w:rPr>
              <w:lastRenderedPageBreak/>
              <w:t>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780.1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1 876.5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1 339.7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536.8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8 075.0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7 050.3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1 024.7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370.1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285.9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4 488.5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3 433.7</w:t>
            </w:r>
          </w:p>
        </w:tc>
      </w:tr>
      <w:tr w:rsidR="007C67D0" w:rsidRPr="007C67D0" w:rsidTr="007C67D0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2 780.4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653.3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724.7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5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464.5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7C67D0">
              <w:rPr>
                <w:sz w:val="20"/>
                <w:szCs w:val="20"/>
              </w:rPr>
              <w:t>проогнозом</w:t>
            </w:r>
            <w:proofErr w:type="spellEnd"/>
            <w:r w:rsidRPr="007C67D0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235.8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136 385.7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183.2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161.6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33 525.3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33 525.3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15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204.0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197.2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6.8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24 804.3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2 122.6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22 681.7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8 517.1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8 137.1</w:t>
            </w:r>
          </w:p>
        </w:tc>
      </w:tr>
      <w:tr w:rsidR="007C67D0" w:rsidRPr="007C67D0" w:rsidTr="007C67D0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380.0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102 677.2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99 218.2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45 276.2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28 263.1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28 052.7</w:t>
            </w:r>
          </w:p>
        </w:tc>
      </w:tr>
      <w:tr w:rsidR="007C67D0" w:rsidRPr="007C67D0" w:rsidTr="007C67D0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26 908.5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26 908.5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1 144.2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1 144.2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17 013.1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16 840.7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5 000.0</w:t>
            </w:r>
          </w:p>
        </w:tc>
      </w:tr>
      <w:tr w:rsidR="007C67D0" w:rsidRPr="007C67D0" w:rsidTr="007C67D0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5 000.0</w:t>
            </w:r>
          </w:p>
        </w:tc>
      </w:tr>
      <w:tr w:rsidR="007C67D0" w:rsidRPr="007C67D0" w:rsidTr="007C67D0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2 000.0</w:t>
            </w:r>
          </w:p>
        </w:tc>
      </w:tr>
      <w:tr w:rsidR="007C67D0" w:rsidRPr="007C67D0" w:rsidTr="007C67D0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2 000.0</w:t>
            </w:r>
          </w:p>
        </w:tc>
      </w:tr>
      <w:tr w:rsidR="007C67D0" w:rsidRPr="007C67D0" w:rsidTr="007C67D0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9 840.7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9 840.7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172.4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7C67D0">
              <w:rPr>
                <w:sz w:val="20"/>
                <w:szCs w:val="20"/>
              </w:rPr>
              <w:t>инициативного</w:t>
            </w:r>
            <w:proofErr w:type="gramEnd"/>
            <w:r w:rsidRPr="007C67D0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1 557.1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880.1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677.0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677.0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33 298.5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33 298.5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2 115.7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2 115.7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13 045.1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13 045.1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3 925.6</w:t>
            </w:r>
          </w:p>
        </w:tc>
      </w:tr>
      <w:tr w:rsidR="007C67D0" w:rsidRPr="007C67D0" w:rsidTr="007C67D0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3 182.7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852.2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852.2</w:t>
            </w:r>
          </w:p>
        </w:tc>
      </w:tr>
      <w:tr w:rsidR="00160F8E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F8E" w:rsidRDefault="00160F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2 030.5</w:t>
            </w:r>
          </w:p>
        </w:tc>
      </w:tr>
      <w:tr w:rsidR="00160F8E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8E" w:rsidRDefault="00160F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F8E" w:rsidRDefault="00160F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2 030.5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300.0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419.9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419.9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proofErr w:type="gramStart"/>
            <w:r w:rsidRPr="007C67D0"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 xml:space="preserve">, ул. </w:t>
            </w:r>
            <w:proofErr w:type="spellStart"/>
            <w:r w:rsidRPr="007C67D0">
              <w:rPr>
                <w:sz w:val="20"/>
                <w:szCs w:val="20"/>
              </w:rPr>
              <w:t>Шамского</w:t>
            </w:r>
            <w:proofErr w:type="spellEnd"/>
            <w:r w:rsidRPr="007C67D0">
              <w:rPr>
                <w:sz w:val="20"/>
                <w:szCs w:val="20"/>
              </w:rPr>
              <w:t>, 26.</w:t>
            </w:r>
            <w:proofErr w:type="gramEnd"/>
            <w:r w:rsidRPr="007C67D0">
              <w:rPr>
                <w:sz w:val="20"/>
                <w:szCs w:val="20"/>
              </w:rPr>
              <w:t xml:space="preserve"> </w:t>
            </w:r>
            <w:proofErr w:type="gramStart"/>
            <w:r w:rsidRPr="007C67D0">
              <w:rPr>
                <w:sz w:val="20"/>
                <w:szCs w:val="20"/>
              </w:rPr>
              <w:t xml:space="preserve">ЦДК д. </w:t>
            </w:r>
            <w:proofErr w:type="spellStart"/>
            <w:r w:rsidRPr="007C67D0">
              <w:rPr>
                <w:sz w:val="20"/>
                <w:szCs w:val="20"/>
              </w:rPr>
              <w:t>Туендат</w:t>
            </w:r>
            <w:proofErr w:type="spellEnd"/>
            <w:r w:rsidRPr="007C67D0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323.0</w:t>
            </w:r>
          </w:p>
        </w:tc>
      </w:tr>
      <w:tr w:rsidR="007C67D0" w:rsidRPr="007C67D0" w:rsidTr="007C67D0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323.0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3 459.0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3 459.0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3 181.3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277.7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1 454.3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1 367.8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86.5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C67D0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i/>
                <w:iCs/>
                <w:sz w:val="20"/>
                <w:szCs w:val="20"/>
              </w:rPr>
            </w:pPr>
            <w:r w:rsidRPr="007C67D0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32 219.2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32 111.2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23 780.4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888.1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7C67D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851.4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851.4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7C67D0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7C67D0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36.7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36.7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22 892.3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19 021.2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19 021.2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3 871.1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3 871.1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4 900.5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4 900.5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600.0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C67D0">
              <w:rPr>
                <w:sz w:val="20"/>
                <w:szCs w:val="20"/>
              </w:rPr>
              <w:t>м-</w:t>
            </w:r>
            <w:proofErr w:type="gramEnd"/>
            <w:r w:rsidRPr="007C67D0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4 300.5</w:t>
            </w:r>
          </w:p>
        </w:tc>
      </w:tr>
      <w:tr w:rsidR="007C67D0" w:rsidRPr="007C67D0" w:rsidTr="007C67D0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3 430.3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3 118.5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311.8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lastRenderedPageBreak/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  <w:tr w:rsidR="007C67D0" w:rsidRPr="007C67D0" w:rsidTr="007C67D0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7D0" w:rsidRPr="007C67D0" w:rsidRDefault="007C67D0" w:rsidP="007C67D0">
            <w:pPr>
              <w:jc w:val="right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108.0</w:t>
            </w:r>
          </w:p>
        </w:tc>
      </w:tr>
    </w:tbl>
    <w:p w:rsidR="007C67D0" w:rsidRDefault="007C67D0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09231F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59 033.3</w:t>
            </w:r>
          </w:p>
        </w:tc>
      </w:tr>
      <w:tr w:rsidR="0025766E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25766E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1 204.9</w:t>
            </w:r>
          </w:p>
        </w:tc>
      </w:tr>
      <w:tr w:rsidR="0025766E" w:rsidTr="00D05DD4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27 410.6</w:t>
            </w:r>
          </w:p>
        </w:tc>
      </w:tr>
      <w:tr w:rsidR="0025766E" w:rsidTr="00D05DD4">
        <w:trPr>
          <w:trHeight w:val="25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25766E" w:rsidTr="00D05DD4">
        <w:trPr>
          <w:trHeight w:val="46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9 144.1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19 419.3</w:t>
            </w:r>
          </w:p>
        </w:tc>
      </w:tr>
      <w:tr w:rsidR="0009231F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09231F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09231F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75 493.5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33 765.5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32 061.6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7 048.5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534 952.0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26 483.9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489 991.5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18 476.6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31F" w:rsidRDefault="000923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8 442,2</w:t>
            </w:r>
          </w:p>
        </w:tc>
      </w:tr>
      <w:tr w:rsidR="0009231F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31F" w:rsidRDefault="00092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31F" w:rsidRDefault="0009231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604 383.3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99 655.9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424 756.0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67 911.0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12 010.4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102 977.2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99 218.2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3 759.0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27 553.9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4 083.5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22 241.6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1 228.8</w:t>
            </w:r>
          </w:p>
        </w:tc>
      </w:tr>
      <w:tr w:rsidR="0025766E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4 488.5</w:t>
            </w:r>
          </w:p>
        </w:tc>
      </w:tr>
      <w:tr w:rsidR="0025766E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3 433.7</w:t>
            </w:r>
          </w:p>
        </w:tc>
      </w:tr>
      <w:tr w:rsidR="0025766E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25766E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724.7</w:t>
            </w:r>
          </w:p>
        </w:tc>
      </w:tr>
      <w:tr w:rsidR="0025766E" w:rsidTr="00D05DD4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31 979.0</w:t>
            </w:r>
          </w:p>
        </w:tc>
      </w:tr>
      <w:tr w:rsidR="0025766E" w:rsidTr="00D05DD4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</w:t>
            </w:r>
          </w:p>
        </w:tc>
      </w:tr>
      <w:tr w:rsidR="0025766E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6E" w:rsidRDefault="00257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10 511.4</w:t>
            </w:r>
          </w:p>
        </w:tc>
      </w:tr>
      <w:tr w:rsidR="0025766E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66E" w:rsidRDefault="002576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1 451 693.9</w:t>
            </w:r>
          </w:p>
        </w:tc>
      </w:tr>
      <w:tr w:rsidR="00596F32" w:rsidRPr="00596F32" w:rsidTr="00D05DD4">
        <w:trPr>
          <w:trHeight w:val="1260"/>
        </w:trPr>
        <w:tc>
          <w:tcPr>
            <w:tcW w:w="5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6F32" w:rsidRPr="00596F32" w:rsidRDefault="00596F32" w:rsidP="00596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96F32" w:rsidRPr="00596F32" w:rsidRDefault="00596F32" w:rsidP="00596F32">
            <w:pPr>
              <w:jc w:val="right"/>
              <w:rPr>
                <w:sz w:val="20"/>
                <w:szCs w:val="20"/>
              </w:rPr>
            </w:pP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96F32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F32" w:rsidRPr="00596F32" w:rsidRDefault="00596F32" w:rsidP="00596F32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596F32" w:rsidRPr="00596F32" w:rsidTr="00D05DD4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6F32" w:rsidRPr="00596F32" w:rsidRDefault="00596F32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6F32" w:rsidRPr="00596F32" w:rsidRDefault="00596F32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6F32" w:rsidRPr="00596F32" w:rsidRDefault="00596F32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96F32" w:rsidRPr="00596F32" w:rsidRDefault="00596F32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 w:rsidR="00D05DD4"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714 526,75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297 931,77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1 379,0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1 239,5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1 239,5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пожарной безопасности образовательных организаций; снижение рисков возникновения пожаров, </w:t>
            </w:r>
            <w:r>
              <w:rPr>
                <w:sz w:val="20"/>
                <w:szCs w:val="20"/>
              </w:rPr>
              <w:lastRenderedPageBreak/>
              <w:t>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135 228,10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46 730,20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32 713,20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14 017,00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52 226,80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44 055,60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8 171,20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34 771,00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26 633,90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410,50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157 980,67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65 924,89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получения </w:t>
            </w:r>
            <w:r>
              <w:rPr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38 014,40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10 978,00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9 211,20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1 766,80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9 533,20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7 194,85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2 338,35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12 366,90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10 212,40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2 154,50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12 609,43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5 247,06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84 182,31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организаций в рамках модернизации школьных систем </w:t>
            </w:r>
            <w:r>
              <w:rPr>
                <w:sz w:val="20"/>
                <w:szCs w:val="20"/>
              </w:rPr>
              <w:lastRenderedPageBreak/>
              <w:t>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71 531,99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7 873,47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4 154,97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1 422,87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490,01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69,91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1 529,27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развитию </w:t>
            </w:r>
            <w:proofErr w:type="spellStart"/>
            <w:r>
              <w:rPr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sz w:val="20"/>
                <w:szCs w:val="20"/>
              </w:rPr>
              <w:t xml:space="preserve"> комплекса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14 190,20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1 520,90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12 669,30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27 900,75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22 892,25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44 393,94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2 410,50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2 410,50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, 26.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ЦДК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39 905,14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39 694,78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39 522,37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4 302,67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</w:t>
            </w:r>
            <w:r>
              <w:rPr>
                <w:sz w:val="20"/>
                <w:szCs w:val="20"/>
              </w:rPr>
              <w:lastRenderedPageBreak/>
              <w:t xml:space="preserve">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3 574,92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>
              <w:rPr>
                <w:sz w:val="20"/>
                <w:szCs w:val="20"/>
              </w:rPr>
              <w:t>Северск</w:t>
            </w:r>
            <w:proofErr w:type="spellEnd"/>
            <w:r>
              <w:rPr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33 585,40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и (или) ремонт автомобильных дорог </w:t>
            </w:r>
            <w:r>
              <w:rPr>
                <w:sz w:val="20"/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15 215,95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320,70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320,70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4 767,80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4 684,50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79525S0230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1 546,39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2 736,06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264 329,44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1 098,00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32 344,42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16 226,20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12 624,77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9 112,35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9 112,35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3 601,42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16 118,22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8 868,86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1 264,90</w:t>
            </w:r>
          </w:p>
        </w:tc>
      </w:tr>
      <w:tr w:rsidR="00D5218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910,90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276,40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276,40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D5218B" w:rsidRPr="00D05DD4" w:rsidTr="00081FC1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72,00</w:t>
            </w:r>
          </w:p>
        </w:tc>
      </w:tr>
      <w:tr w:rsidR="00D5218B" w:rsidRPr="00D05DD4" w:rsidTr="00D05D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18B" w:rsidRDefault="00D5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218B" w:rsidRDefault="00D521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72,00</w:t>
            </w:r>
          </w:p>
        </w:tc>
      </w:tr>
    </w:tbl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83" w:type="dxa"/>
        <w:tblInd w:w="95" w:type="dxa"/>
        <w:tblLayout w:type="fixed"/>
        <w:tblLook w:val="04A0"/>
      </w:tblPr>
      <w:tblGrid>
        <w:gridCol w:w="3841"/>
        <w:gridCol w:w="740"/>
        <w:gridCol w:w="1440"/>
        <w:gridCol w:w="680"/>
        <w:gridCol w:w="1109"/>
        <w:gridCol w:w="567"/>
        <w:gridCol w:w="456"/>
        <w:gridCol w:w="850"/>
      </w:tblGrid>
      <w:tr w:rsidR="00313474" w:rsidTr="00313474">
        <w:trPr>
          <w:trHeight w:val="1350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313474">
        <w:trPr>
          <w:trHeight w:val="279"/>
        </w:trPr>
        <w:tc>
          <w:tcPr>
            <w:tcW w:w="96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313474">
        <w:trPr>
          <w:trHeight w:val="1800"/>
        </w:trPr>
        <w:tc>
          <w:tcPr>
            <w:tcW w:w="96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</w:rPr>
            </w:pPr>
            <w:r w:rsidRPr="0031347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313474" w:rsidTr="00313474">
        <w:trPr>
          <w:trHeight w:val="270"/>
        </w:trPr>
        <w:tc>
          <w:tcPr>
            <w:tcW w:w="384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 w:rsidP="00313474">
            <w:pPr>
              <w:ind w:left="-139" w:hanging="2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ублей)</w:t>
            </w:r>
          </w:p>
        </w:tc>
      </w:tr>
      <w:tr w:rsidR="00313474" w:rsidTr="00313474">
        <w:trPr>
          <w:trHeight w:val="348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proofErr w:type="spellStart"/>
            <w:r w:rsidRPr="0031347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ВР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Сумма </w:t>
            </w:r>
          </w:p>
        </w:tc>
      </w:tr>
      <w:tr w:rsidR="00313474" w:rsidTr="00313474">
        <w:trPr>
          <w:trHeight w:val="420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2023 год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2025 год</w:t>
            </w:r>
          </w:p>
        </w:tc>
      </w:tr>
      <w:tr w:rsidR="00313474" w:rsidTr="00313474">
        <w:trPr>
          <w:trHeight w:val="27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</w:t>
            </w:r>
          </w:p>
        </w:tc>
      </w:tr>
      <w:tr w:rsidR="00313474" w:rsidTr="00313474">
        <w:trPr>
          <w:trHeight w:val="27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14 239,9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759"/>
        </w:trPr>
        <w:tc>
          <w:tcPr>
            <w:tcW w:w="9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11 219,0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313474">
        <w:trPr>
          <w:trHeight w:val="15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313474">
              <w:rPr>
                <w:sz w:val="20"/>
                <w:szCs w:val="20"/>
              </w:rPr>
              <w:t>Первомайский</w:t>
            </w:r>
            <w:proofErr w:type="gramEnd"/>
            <w:r w:rsidRPr="0031347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313474">
              <w:rPr>
                <w:sz w:val="20"/>
                <w:szCs w:val="20"/>
              </w:rPr>
              <w:t>.П</w:t>
            </w:r>
            <w:proofErr w:type="gramEnd"/>
            <w:r w:rsidRPr="0031347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3 747,6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7 471,4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82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3 432,0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32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Реконструкция системы водоснабжения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1 716,0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91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lastRenderedPageBreak/>
              <w:t xml:space="preserve">Реконструкция системы водоснабжения по адресу ул. Больничная, 3Б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163,85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182,2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12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166,17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984055">
        <w:trPr>
          <w:trHeight w:val="9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313474">
              <w:rPr>
                <w:sz w:val="20"/>
                <w:szCs w:val="20"/>
              </w:rPr>
              <w:t xml:space="preserve"> И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180,57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96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841,83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117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F15F19" w:rsidP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181,38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80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4 039,4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13474" w:rsidTr="00F15F19">
        <w:trPr>
          <w:trHeight w:val="375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79526SИ060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4 003,1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F15F19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</w:tr>
      <w:tr w:rsidR="00313474" w:rsidTr="00313474">
        <w:trPr>
          <w:trHeight w:val="744"/>
        </w:trPr>
        <w:tc>
          <w:tcPr>
            <w:tcW w:w="96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313474" w:rsidTr="00313474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6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8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792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7950700000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313474">
        <w:trPr>
          <w:trHeight w:val="276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313474">
        <w:trPr>
          <w:trHeight w:val="99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313474">
              <w:rPr>
                <w:sz w:val="20"/>
                <w:szCs w:val="20"/>
              </w:rPr>
              <w:t>в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 w:rsidP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79507SИ870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color w:val="000000"/>
                <w:sz w:val="20"/>
                <w:szCs w:val="20"/>
              </w:rPr>
            </w:pPr>
            <w:r w:rsidRPr="00313474">
              <w:rPr>
                <w:color w:val="000000"/>
                <w:sz w:val="20"/>
                <w:szCs w:val="20"/>
              </w:rPr>
              <w:t>3 020,9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</w:tbl>
    <w:p w:rsidR="00714BFE" w:rsidRDefault="00714BF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313474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3841"/>
        <w:gridCol w:w="740"/>
        <w:gridCol w:w="1386"/>
        <w:gridCol w:w="680"/>
        <w:gridCol w:w="1123"/>
        <w:gridCol w:w="992"/>
        <w:gridCol w:w="1032"/>
      </w:tblGrid>
      <w:tr w:rsidR="00313474" w:rsidTr="00F15F19">
        <w:trPr>
          <w:trHeight w:val="1275"/>
        </w:trPr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F15F19">
        <w:trPr>
          <w:trHeight w:val="228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1404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Default="003134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  <w:p w:rsidR="00F15F19" w:rsidRDefault="00F15F19">
            <w:pPr>
              <w:jc w:val="center"/>
              <w:rPr>
                <w:b/>
                <w:bCs/>
              </w:rPr>
            </w:pPr>
          </w:p>
          <w:p w:rsidR="00F15F19" w:rsidRPr="00F15F19" w:rsidRDefault="00F15F19" w:rsidP="00F15F1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F15F19">
              <w:rPr>
                <w:bCs/>
                <w:sz w:val="20"/>
                <w:szCs w:val="20"/>
              </w:rPr>
              <w:t>(тыс</w:t>
            </w:r>
            <w:proofErr w:type="gramStart"/>
            <w:r w:rsidRPr="00F15F19">
              <w:rPr>
                <w:bCs/>
                <w:sz w:val="20"/>
                <w:szCs w:val="20"/>
              </w:rPr>
              <w:t>.р</w:t>
            </w:r>
            <w:proofErr w:type="gramEnd"/>
            <w:r w:rsidRPr="00F15F19">
              <w:rPr>
                <w:bCs/>
                <w:sz w:val="20"/>
                <w:szCs w:val="20"/>
              </w:rPr>
              <w:t>ублей)</w:t>
            </w:r>
          </w:p>
        </w:tc>
      </w:tr>
      <w:tr w:rsidR="00313474" w:rsidTr="00F15F19">
        <w:trPr>
          <w:trHeight w:val="348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proofErr w:type="spellStart"/>
            <w:r w:rsidRPr="0031347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ВР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Сумма </w:t>
            </w:r>
          </w:p>
        </w:tc>
      </w:tr>
      <w:tr w:rsidR="00313474" w:rsidTr="00F15F19">
        <w:trPr>
          <w:trHeight w:val="420"/>
        </w:trPr>
        <w:tc>
          <w:tcPr>
            <w:tcW w:w="3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2024 год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2025 год</w:t>
            </w:r>
          </w:p>
        </w:tc>
      </w:tr>
      <w:tr w:rsidR="00313474" w:rsidTr="00F15F19">
        <w:trPr>
          <w:trHeight w:val="27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</w:t>
            </w:r>
          </w:p>
        </w:tc>
      </w:tr>
      <w:tr w:rsidR="00313474" w:rsidTr="00F15F19">
        <w:trPr>
          <w:trHeight w:val="27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293 772,7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759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313474" w:rsidTr="00F15F19">
        <w:trPr>
          <w:trHeight w:val="32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6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66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6 763,0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31347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138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313474">
              <w:rPr>
                <w:sz w:val="20"/>
                <w:szCs w:val="20"/>
              </w:rPr>
              <w:t>Первомайский</w:t>
            </w:r>
            <w:proofErr w:type="gramEnd"/>
            <w:r w:rsidRPr="0031347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313474">
              <w:rPr>
                <w:sz w:val="20"/>
                <w:szCs w:val="20"/>
              </w:rPr>
              <w:t>.П</w:t>
            </w:r>
            <w:proofErr w:type="gramEnd"/>
            <w:r w:rsidRPr="0031347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27181L5760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6 763,0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8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281 704,0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313474" w:rsidTr="00F15F19">
        <w:trPr>
          <w:trHeight w:val="6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259 947,2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proofErr w:type="gramStart"/>
            <w:r w:rsidRPr="00313474">
              <w:rPr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i/>
                <w:iCs/>
                <w:sz w:val="20"/>
                <w:szCs w:val="20"/>
              </w:rPr>
            </w:pPr>
            <w:r w:rsidRPr="00313474">
              <w:rPr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33 784,0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83 990,0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35 006,1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38 927,3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lastRenderedPageBreak/>
              <w:t xml:space="preserve">Реконструкция системы водоснабжения по адресу ул. Комсомольская,43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35 503,5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9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313474">
              <w:rPr>
                <w:sz w:val="20"/>
                <w:szCs w:val="20"/>
              </w:rPr>
              <w:t xml:space="preserve"> И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38 576,5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39 398,6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313474">
              <w:rPr>
                <w:sz w:val="20"/>
                <w:szCs w:val="20"/>
              </w:rPr>
              <w:t>Первомайское</w:t>
            </w:r>
            <w:proofErr w:type="gramEnd"/>
            <w:r w:rsidRPr="0031347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38 751,2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63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313474" w:rsidRPr="00313474">
              <w:rPr>
                <w:b/>
                <w:bCs/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21756,8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81269,9</w:t>
            </w:r>
          </w:p>
        </w:tc>
      </w:tr>
      <w:tr w:rsidR="00313474" w:rsidTr="00F15F19">
        <w:trPr>
          <w:trHeight w:val="28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66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271974И060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21756,8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1104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313474">
              <w:rPr>
                <w:sz w:val="20"/>
                <w:szCs w:val="20"/>
              </w:rPr>
              <w:t>Молодежный</w:t>
            </w:r>
            <w:proofErr w:type="gramEnd"/>
            <w:r w:rsidRPr="00313474">
              <w:rPr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39634,0</w:t>
            </w:r>
          </w:p>
        </w:tc>
      </w:tr>
      <w:tr w:rsidR="00313474" w:rsidTr="00F15F19">
        <w:trPr>
          <w:trHeight w:val="78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Сеть </w:t>
            </w:r>
            <w:proofErr w:type="spellStart"/>
            <w:r w:rsidRPr="00313474">
              <w:rPr>
                <w:sz w:val="20"/>
                <w:szCs w:val="20"/>
              </w:rPr>
              <w:t>газопотребления</w:t>
            </w:r>
            <w:proofErr w:type="spellEnd"/>
            <w:r w:rsidRPr="00313474">
              <w:rPr>
                <w:sz w:val="20"/>
                <w:szCs w:val="20"/>
              </w:rPr>
              <w:t xml:space="preserve"> </w:t>
            </w:r>
            <w:proofErr w:type="spellStart"/>
            <w:r w:rsidRPr="00313474">
              <w:rPr>
                <w:sz w:val="20"/>
                <w:szCs w:val="20"/>
              </w:rPr>
              <w:t>мкр</w:t>
            </w:r>
            <w:proofErr w:type="gramStart"/>
            <w:r w:rsidRPr="00313474">
              <w:rPr>
                <w:sz w:val="20"/>
                <w:szCs w:val="20"/>
              </w:rPr>
              <w:t>.З</w:t>
            </w:r>
            <w:proofErr w:type="gramEnd"/>
            <w:r w:rsidRPr="00313474">
              <w:rPr>
                <w:sz w:val="20"/>
                <w:szCs w:val="20"/>
              </w:rPr>
              <w:t>елёный</w:t>
            </w:r>
            <w:proofErr w:type="spellEnd"/>
            <w:r w:rsidRPr="00313474">
              <w:rPr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F1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313474" w:rsidRPr="00313474">
              <w:rPr>
                <w:sz w:val="20"/>
                <w:szCs w:val="20"/>
              </w:rPr>
              <w:t>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520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3474" w:rsidRPr="00313474" w:rsidRDefault="00313474">
            <w:pPr>
              <w:jc w:val="right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41635,9</w:t>
            </w:r>
          </w:p>
        </w:tc>
      </w:tr>
      <w:tr w:rsidR="00313474" w:rsidTr="00F15F19">
        <w:trPr>
          <w:trHeight w:val="744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67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40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46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1347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552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  <w:sz w:val="20"/>
                <w:szCs w:val="20"/>
              </w:rPr>
            </w:pPr>
            <w:r w:rsidRPr="0031347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  <w:tr w:rsidR="00313474" w:rsidTr="00F15F19">
        <w:trPr>
          <w:trHeight w:val="2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 </w:t>
            </w:r>
          </w:p>
        </w:tc>
      </w:tr>
      <w:tr w:rsidR="00313474" w:rsidTr="00F15F19">
        <w:trPr>
          <w:trHeight w:val="8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313474">
              <w:rPr>
                <w:sz w:val="20"/>
                <w:szCs w:val="20"/>
              </w:rPr>
              <w:t>в</w:t>
            </w:r>
            <w:proofErr w:type="gramEnd"/>
            <w:r w:rsidRPr="0031347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131954И870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color w:val="000000"/>
                <w:sz w:val="20"/>
                <w:szCs w:val="20"/>
              </w:rPr>
            </w:pPr>
            <w:r w:rsidRPr="00313474">
              <w:rPr>
                <w:color w:val="000000"/>
                <w:sz w:val="20"/>
                <w:szCs w:val="20"/>
              </w:rPr>
              <w:t>12 068,7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474" w:rsidRPr="00313474" w:rsidRDefault="00313474">
            <w:pPr>
              <w:jc w:val="center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0,0</w:t>
            </w:r>
          </w:p>
        </w:tc>
      </w:tr>
    </w:tbl>
    <w:p w:rsidR="00313474" w:rsidRPr="00500B15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313474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313474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</w:t>
            </w:r>
            <w:proofErr w:type="gramStart"/>
            <w:r w:rsidR="00AF10AC" w:rsidRPr="00313474">
              <w:rPr>
                <w:sz w:val="20"/>
                <w:szCs w:val="20"/>
              </w:rPr>
              <w:t>.р</w:t>
            </w:r>
            <w:proofErr w:type="gramEnd"/>
            <w:r w:rsidR="00AF10AC" w:rsidRPr="00313474">
              <w:rPr>
                <w:sz w:val="20"/>
                <w:szCs w:val="20"/>
              </w:rPr>
              <w:t>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313474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313474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AF10AC" w:rsidTr="0031347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AF10AC" w:rsidTr="0031347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AF10AC" w:rsidTr="00313474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AF10AC" w:rsidTr="0031347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AF10AC" w:rsidTr="00984055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AF10AC" w:rsidTr="00984055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Иной межбюджетный трансферт на проведение капитальных ремонтов объектов коммунальной </w:t>
            </w: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AF10AC" w:rsidTr="00984055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2 834,2</w:t>
            </w:r>
          </w:p>
        </w:tc>
      </w:tr>
      <w:tr w:rsidR="00AF10AC" w:rsidTr="0031347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(Благоустройство территории кладбища в п.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Майский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AF10AC" w:rsidTr="0098405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AF10AC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в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с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>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AF10AC" w:rsidTr="0031347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AF10AC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AF10AC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AF10AC" w:rsidTr="00313474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AF10AC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AF10AC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0AC" w:rsidRDefault="00AF10AC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AF10AC" w:rsidTr="00313474">
        <w:trPr>
          <w:trHeight w:val="40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7 940,6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229 604,0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E5368C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tbl>
      <w:tblPr>
        <w:tblW w:w="9596" w:type="dxa"/>
        <w:tblInd w:w="95" w:type="dxa"/>
        <w:tblLayout w:type="fixed"/>
        <w:tblLook w:val="04A0"/>
      </w:tblPr>
      <w:tblGrid>
        <w:gridCol w:w="2565"/>
        <w:gridCol w:w="1417"/>
        <w:gridCol w:w="1134"/>
        <w:gridCol w:w="1134"/>
        <w:gridCol w:w="1134"/>
        <w:gridCol w:w="1078"/>
        <w:gridCol w:w="1134"/>
      </w:tblGrid>
      <w:tr w:rsidR="00E5368C" w:rsidRPr="00E5368C" w:rsidTr="00E5368C">
        <w:trPr>
          <w:trHeight w:val="288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68C" w:rsidRPr="00E5368C" w:rsidRDefault="00E5368C" w:rsidP="00E5368C">
            <w:pPr>
              <w:jc w:val="right"/>
              <w:rPr>
                <w:sz w:val="20"/>
                <w:szCs w:val="20"/>
              </w:rPr>
            </w:pPr>
            <w:r w:rsidRPr="00E5368C">
              <w:rPr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5368C" w:rsidRPr="00E5368C" w:rsidTr="00E5368C">
        <w:trPr>
          <w:trHeight w:val="264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368C" w:rsidRPr="00E5368C" w:rsidRDefault="00E5368C" w:rsidP="00E5368C">
            <w:pPr>
              <w:jc w:val="right"/>
              <w:rPr>
                <w:sz w:val="20"/>
                <w:szCs w:val="20"/>
              </w:rPr>
            </w:pPr>
            <w:r w:rsidRPr="00E5368C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E5368C" w:rsidRPr="00E5368C" w:rsidTr="00E5368C">
        <w:trPr>
          <w:trHeight w:val="91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8C" w:rsidRPr="00E5368C" w:rsidRDefault="00E5368C" w:rsidP="00E536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368C" w:rsidRPr="00E5368C" w:rsidRDefault="00E5368C" w:rsidP="00E5368C">
            <w:pPr>
              <w:rPr>
                <w:sz w:val="20"/>
                <w:szCs w:val="20"/>
              </w:rPr>
            </w:pPr>
            <w:r w:rsidRPr="00E5368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368C" w:rsidRPr="00E5368C" w:rsidRDefault="00E5368C" w:rsidP="00E5368C">
            <w:pPr>
              <w:rPr>
                <w:sz w:val="20"/>
                <w:szCs w:val="20"/>
              </w:rPr>
            </w:pPr>
            <w:r w:rsidRPr="00E5368C">
              <w:rPr>
                <w:sz w:val="20"/>
                <w:szCs w:val="20"/>
              </w:rPr>
              <w:t> 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sz w:val="20"/>
                <w:szCs w:val="20"/>
              </w:rPr>
            </w:pPr>
            <w:r w:rsidRPr="00E5368C">
              <w:rPr>
                <w:sz w:val="20"/>
                <w:szCs w:val="20"/>
              </w:rPr>
              <w:t>«О бюджете муниципального образования</w:t>
            </w:r>
            <w:r w:rsidRPr="00E5368C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E5368C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E5368C" w:rsidRPr="00E5368C" w:rsidTr="00E5368C">
        <w:trPr>
          <w:trHeight w:val="264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5368C" w:rsidRPr="00E5368C" w:rsidTr="00E5368C">
        <w:trPr>
          <w:trHeight w:val="348"/>
        </w:trPr>
        <w:tc>
          <w:tcPr>
            <w:tcW w:w="95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</w:rPr>
            </w:pPr>
            <w:r w:rsidRPr="00E5368C">
              <w:rPr>
                <w:b/>
                <w:bCs/>
                <w:color w:val="000000"/>
              </w:rPr>
              <w:t>Распределение</w:t>
            </w:r>
          </w:p>
        </w:tc>
      </w:tr>
      <w:tr w:rsidR="00E5368C" w:rsidRPr="00E5368C" w:rsidTr="00E5368C">
        <w:trPr>
          <w:trHeight w:val="312"/>
        </w:trPr>
        <w:tc>
          <w:tcPr>
            <w:tcW w:w="95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</w:rPr>
            </w:pPr>
            <w:r w:rsidRPr="00E5368C"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E5368C" w:rsidRPr="00E5368C" w:rsidTr="00E5368C">
        <w:trPr>
          <w:trHeight w:val="312"/>
        </w:trPr>
        <w:tc>
          <w:tcPr>
            <w:tcW w:w="95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</w:rPr>
            </w:pPr>
            <w:r w:rsidRPr="00E5368C">
              <w:rPr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E5368C" w:rsidRPr="00E5368C" w:rsidTr="00E5368C">
        <w:trPr>
          <w:trHeight w:val="324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jc w:val="right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E5368C" w:rsidRPr="00E5368C" w:rsidTr="00E5368C">
        <w:trPr>
          <w:trHeight w:val="819"/>
        </w:trPr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r w:rsidRPr="00E5368C"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368C"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r w:rsidRPr="00E5368C"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368C"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5368C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E5368C" w:rsidRPr="00E5368C" w:rsidTr="00E5368C">
        <w:trPr>
          <w:trHeight w:val="555"/>
        </w:trPr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r w:rsidRPr="00E5368C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r w:rsidRPr="00E5368C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5368C" w:rsidRPr="00E5368C" w:rsidTr="00E5368C">
        <w:trPr>
          <w:trHeight w:val="1275"/>
        </w:trPr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5368C"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E5368C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5368C"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E5368C"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5368C" w:rsidRPr="00E5368C" w:rsidTr="00E5368C">
        <w:trPr>
          <w:trHeight w:val="36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368C"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E5368C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</w:tr>
      <w:tr w:rsidR="00E5368C" w:rsidRPr="00E5368C" w:rsidTr="00E5368C">
        <w:trPr>
          <w:trHeight w:val="1104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E5368C">
              <w:rPr>
                <w:color w:val="000000"/>
                <w:sz w:val="20"/>
                <w:szCs w:val="20"/>
              </w:rPr>
              <w:br/>
              <w:t xml:space="preserve">поселение Первомайского </w:t>
            </w:r>
            <w:r w:rsidRPr="00E5368C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239,22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602,52</w:t>
            </w:r>
          </w:p>
        </w:tc>
      </w:tr>
      <w:tr w:rsidR="00E5368C" w:rsidRPr="00E5368C" w:rsidTr="00E5368C">
        <w:trPr>
          <w:trHeight w:val="828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 xml:space="preserve">Муниципальное образование  </w:t>
            </w:r>
            <w:proofErr w:type="spellStart"/>
            <w:r w:rsidRPr="00E5368C">
              <w:rPr>
                <w:color w:val="000000"/>
                <w:sz w:val="20"/>
                <w:szCs w:val="20"/>
              </w:rPr>
              <w:t>Куяновское</w:t>
            </w:r>
            <w:proofErr w:type="spellEnd"/>
            <w:r w:rsidRPr="00E5368C">
              <w:rPr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 w:rsidRPr="00E5368C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1 452,0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1 452,00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5368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68C" w:rsidRPr="00E5368C" w:rsidRDefault="00E5368C" w:rsidP="00E5368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5368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145,30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1 597,30</w:t>
            </w:r>
          </w:p>
        </w:tc>
      </w:tr>
      <w:tr w:rsidR="00E5368C" w:rsidRPr="00E5368C" w:rsidTr="00E5368C">
        <w:trPr>
          <w:trHeight w:val="1104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E5368C">
              <w:rPr>
                <w:color w:val="000000"/>
                <w:sz w:val="20"/>
                <w:szCs w:val="20"/>
              </w:rPr>
              <w:br/>
              <w:t>поселение Первомайского</w:t>
            </w:r>
            <w:r w:rsidRPr="00E5368C"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1 413,0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1 412,99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145,30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1 558,29</w:t>
            </w:r>
          </w:p>
        </w:tc>
      </w:tr>
      <w:tr w:rsidR="00E5368C" w:rsidRPr="00E5368C" w:rsidTr="00E5368C">
        <w:trPr>
          <w:trHeight w:val="1050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 xml:space="preserve">Муниципальное образование Первомайское сельское поселение Первомайского </w:t>
            </w:r>
            <w:r w:rsidRPr="00E5368C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1 519,6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309,29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157,35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1 053,00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1 882,94</w:t>
            </w:r>
          </w:p>
        </w:tc>
      </w:tr>
      <w:tr w:rsidR="00E5368C" w:rsidRPr="00E5368C" w:rsidTr="00E5368C">
        <w:trPr>
          <w:trHeight w:val="852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 w:rsidRPr="00E5368C"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 w:rsidRPr="00E5368C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1 303,1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800,04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65,40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437,69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1 666,43</w:t>
            </w:r>
          </w:p>
        </w:tc>
      </w:tr>
      <w:tr w:rsidR="00E5368C" w:rsidRPr="00E5368C" w:rsidTr="00E5368C">
        <w:trPr>
          <w:trHeight w:val="106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68C" w:rsidRPr="00E5368C" w:rsidRDefault="00E5368C" w:rsidP="00E5368C">
            <w:pPr>
              <w:rPr>
                <w:color w:val="000000"/>
                <w:sz w:val="20"/>
                <w:szCs w:val="20"/>
              </w:rPr>
            </w:pPr>
            <w:r w:rsidRPr="00E5368C">
              <w:rPr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E5368C">
              <w:rPr>
                <w:color w:val="000000"/>
                <w:sz w:val="20"/>
                <w:szCs w:val="20"/>
              </w:rPr>
              <w:t>Улу-Юльское</w:t>
            </w:r>
            <w:proofErr w:type="spellEnd"/>
            <w:r w:rsidRPr="00E5368C">
              <w:rPr>
                <w:color w:val="000000"/>
                <w:sz w:val="20"/>
                <w:szCs w:val="20"/>
              </w:rPr>
              <w:t xml:space="preserve"> сельское поселение» Первомайского </w:t>
            </w:r>
            <w:r w:rsidRPr="00E5368C"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color w:val="000000"/>
              </w:rPr>
            </w:pPr>
            <w:r w:rsidRPr="00E5368C">
              <w:rPr>
                <w:color w:val="000000"/>
              </w:rPr>
              <w:t>363,30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rFonts w:ascii="Calibri" w:hAnsi="Calibri"/>
                <w:color w:val="000000"/>
              </w:rPr>
            </w:pPr>
            <w:r w:rsidRPr="00E5368C">
              <w:rPr>
                <w:rFonts w:ascii="Calibri" w:hAnsi="Calibri"/>
                <w:color w:val="000000"/>
              </w:rPr>
              <w:t>363,30</w:t>
            </w:r>
          </w:p>
        </w:tc>
      </w:tr>
      <w:tr w:rsidR="00E5368C" w:rsidRPr="00E5368C" w:rsidTr="00E5368C">
        <w:trPr>
          <w:trHeight w:val="585"/>
        </w:trPr>
        <w:tc>
          <w:tcPr>
            <w:tcW w:w="2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5368C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</w:rPr>
            </w:pPr>
            <w:r w:rsidRPr="00E5368C">
              <w:rPr>
                <w:b/>
                <w:bCs/>
              </w:rPr>
              <w:t>5 927,0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</w:rPr>
            </w:pPr>
            <w:r w:rsidRPr="00E5368C">
              <w:rPr>
                <w:b/>
                <w:bCs/>
              </w:rPr>
              <w:t>4 213,54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</w:rPr>
            </w:pPr>
            <w:r w:rsidRPr="00E5368C">
              <w:rPr>
                <w:b/>
                <w:bCs/>
              </w:rPr>
              <w:t>222,75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</w:rPr>
            </w:pPr>
            <w:r w:rsidRPr="00E5368C">
              <w:rPr>
                <w:b/>
                <w:bCs/>
              </w:rPr>
              <w:t>1 490,69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</w:rPr>
            </w:pPr>
            <w:r w:rsidRPr="00E5368C">
              <w:rPr>
                <w:b/>
                <w:bCs/>
                <w:color w:val="000000"/>
              </w:rPr>
              <w:t>1 743,80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68C" w:rsidRPr="00E5368C" w:rsidRDefault="00E5368C" w:rsidP="00E5368C">
            <w:pPr>
              <w:jc w:val="center"/>
              <w:rPr>
                <w:b/>
                <w:bCs/>
                <w:color w:val="000000"/>
              </w:rPr>
            </w:pPr>
            <w:r w:rsidRPr="00E5368C">
              <w:rPr>
                <w:b/>
                <w:bCs/>
                <w:color w:val="000000"/>
              </w:rPr>
              <w:t>7 670,78</w:t>
            </w:r>
          </w:p>
        </w:tc>
      </w:tr>
    </w:tbl>
    <w:p w:rsidR="00E5368C" w:rsidRPr="00500B15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E5368C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6F6" w:rsidRDefault="008346F6" w:rsidP="00E6514B">
      <w:r>
        <w:separator/>
      </w:r>
    </w:p>
  </w:endnote>
  <w:endnote w:type="continuationSeparator" w:id="0">
    <w:p w:rsidR="008346F6" w:rsidRDefault="008346F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6F6" w:rsidRDefault="008346F6" w:rsidP="00E6514B">
      <w:r>
        <w:separator/>
      </w:r>
    </w:p>
  </w:footnote>
  <w:footnote w:type="continuationSeparator" w:id="0">
    <w:p w:rsidR="008346F6" w:rsidRDefault="008346F6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3E64"/>
    <w:rsid w:val="000418AB"/>
    <w:rsid w:val="0005526F"/>
    <w:rsid w:val="00067E2E"/>
    <w:rsid w:val="00075E82"/>
    <w:rsid w:val="00076B7D"/>
    <w:rsid w:val="0009231F"/>
    <w:rsid w:val="000E27F3"/>
    <w:rsid w:val="000F613F"/>
    <w:rsid w:val="00111166"/>
    <w:rsid w:val="00147437"/>
    <w:rsid w:val="00160C8E"/>
    <w:rsid w:val="00160F8E"/>
    <w:rsid w:val="00173E5C"/>
    <w:rsid w:val="00191D2E"/>
    <w:rsid w:val="001A4097"/>
    <w:rsid w:val="001A60F9"/>
    <w:rsid w:val="001B790F"/>
    <w:rsid w:val="001C38ED"/>
    <w:rsid w:val="001D1FDA"/>
    <w:rsid w:val="001D4936"/>
    <w:rsid w:val="001D7A64"/>
    <w:rsid w:val="001E5D5D"/>
    <w:rsid w:val="001F2C1D"/>
    <w:rsid w:val="002161B2"/>
    <w:rsid w:val="00234149"/>
    <w:rsid w:val="00250E3D"/>
    <w:rsid w:val="00252438"/>
    <w:rsid w:val="0025766E"/>
    <w:rsid w:val="00263EC8"/>
    <w:rsid w:val="00274015"/>
    <w:rsid w:val="002B60BB"/>
    <w:rsid w:val="002C06BA"/>
    <w:rsid w:val="002C1BD2"/>
    <w:rsid w:val="002C2AF4"/>
    <w:rsid w:val="002C370F"/>
    <w:rsid w:val="002D0BB6"/>
    <w:rsid w:val="002D2136"/>
    <w:rsid w:val="002D5114"/>
    <w:rsid w:val="002E0AF9"/>
    <w:rsid w:val="002E4B61"/>
    <w:rsid w:val="002F6F57"/>
    <w:rsid w:val="003030B7"/>
    <w:rsid w:val="00313474"/>
    <w:rsid w:val="00356ECF"/>
    <w:rsid w:val="00367B9D"/>
    <w:rsid w:val="00372DEE"/>
    <w:rsid w:val="00374D07"/>
    <w:rsid w:val="00375711"/>
    <w:rsid w:val="003E2D99"/>
    <w:rsid w:val="0041582A"/>
    <w:rsid w:val="00450680"/>
    <w:rsid w:val="004527A9"/>
    <w:rsid w:val="004630FB"/>
    <w:rsid w:val="004845A1"/>
    <w:rsid w:val="00493135"/>
    <w:rsid w:val="004A0527"/>
    <w:rsid w:val="004A0776"/>
    <w:rsid w:val="004C5E07"/>
    <w:rsid w:val="004D6E93"/>
    <w:rsid w:val="004F7A96"/>
    <w:rsid w:val="00500B15"/>
    <w:rsid w:val="00504AB0"/>
    <w:rsid w:val="00505187"/>
    <w:rsid w:val="00512899"/>
    <w:rsid w:val="005202E3"/>
    <w:rsid w:val="00535ABE"/>
    <w:rsid w:val="00553959"/>
    <w:rsid w:val="005740FC"/>
    <w:rsid w:val="00575A8C"/>
    <w:rsid w:val="005818EA"/>
    <w:rsid w:val="00585A84"/>
    <w:rsid w:val="00596176"/>
    <w:rsid w:val="00596F32"/>
    <w:rsid w:val="005C6A7C"/>
    <w:rsid w:val="005D6F74"/>
    <w:rsid w:val="005E208D"/>
    <w:rsid w:val="005E3450"/>
    <w:rsid w:val="00673010"/>
    <w:rsid w:val="00682559"/>
    <w:rsid w:val="006A2BAA"/>
    <w:rsid w:val="006B500E"/>
    <w:rsid w:val="006C2B9C"/>
    <w:rsid w:val="006C51E2"/>
    <w:rsid w:val="006E0792"/>
    <w:rsid w:val="006F4B87"/>
    <w:rsid w:val="007035FB"/>
    <w:rsid w:val="00703FF4"/>
    <w:rsid w:val="00706F30"/>
    <w:rsid w:val="00714BFE"/>
    <w:rsid w:val="0072389D"/>
    <w:rsid w:val="00730AFB"/>
    <w:rsid w:val="00747999"/>
    <w:rsid w:val="007509E9"/>
    <w:rsid w:val="00752CE3"/>
    <w:rsid w:val="007863B3"/>
    <w:rsid w:val="007A3C86"/>
    <w:rsid w:val="007A756E"/>
    <w:rsid w:val="007C67D0"/>
    <w:rsid w:val="007E2DE2"/>
    <w:rsid w:val="0082401A"/>
    <w:rsid w:val="008311A0"/>
    <w:rsid w:val="008346F6"/>
    <w:rsid w:val="0083727D"/>
    <w:rsid w:val="00847D4E"/>
    <w:rsid w:val="00856886"/>
    <w:rsid w:val="008730F5"/>
    <w:rsid w:val="008771DF"/>
    <w:rsid w:val="00883412"/>
    <w:rsid w:val="00890946"/>
    <w:rsid w:val="00895BCF"/>
    <w:rsid w:val="008E16F3"/>
    <w:rsid w:val="008F728A"/>
    <w:rsid w:val="00903583"/>
    <w:rsid w:val="00904B5E"/>
    <w:rsid w:val="00905521"/>
    <w:rsid w:val="00911D2F"/>
    <w:rsid w:val="009154C7"/>
    <w:rsid w:val="00917F0A"/>
    <w:rsid w:val="00943337"/>
    <w:rsid w:val="00965BFB"/>
    <w:rsid w:val="0097597A"/>
    <w:rsid w:val="00984055"/>
    <w:rsid w:val="00986838"/>
    <w:rsid w:val="009A2538"/>
    <w:rsid w:val="009A48B1"/>
    <w:rsid w:val="009C5124"/>
    <w:rsid w:val="009D2987"/>
    <w:rsid w:val="009D6B53"/>
    <w:rsid w:val="009E7375"/>
    <w:rsid w:val="00A11FC5"/>
    <w:rsid w:val="00A14D31"/>
    <w:rsid w:val="00A255B6"/>
    <w:rsid w:val="00A337C6"/>
    <w:rsid w:val="00A47B42"/>
    <w:rsid w:val="00A56E54"/>
    <w:rsid w:val="00A921C3"/>
    <w:rsid w:val="00A97B79"/>
    <w:rsid w:val="00AB5130"/>
    <w:rsid w:val="00AD019F"/>
    <w:rsid w:val="00AF10AC"/>
    <w:rsid w:val="00AF13CC"/>
    <w:rsid w:val="00AF176F"/>
    <w:rsid w:val="00B155B5"/>
    <w:rsid w:val="00B23200"/>
    <w:rsid w:val="00B27FAD"/>
    <w:rsid w:val="00B367C9"/>
    <w:rsid w:val="00B65AEF"/>
    <w:rsid w:val="00B86932"/>
    <w:rsid w:val="00B939B4"/>
    <w:rsid w:val="00BA2B3F"/>
    <w:rsid w:val="00BA4222"/>
    <w:rsid w:val="00BB3A9A"/>
    <w:rsid w:val="00BC683D"/>
    <w:rsid w:val="00BF0999"/>
    <w:rsid w:val="00BF4B85"/>
    <w:rsid w:val="00C004EC"/>
    <w:rsid w:val="00C01DAF"/>
    <w:rsid w:val="00C31179"/>
    <w:rsid w:val="00C32C04"/>
    <w:rsid w:val="00C37A66"/>
    <w:rsid w:val="00C5511D"/>
    <w:rsid w:val="00C650CB"/>
    <w:rsid w:val="00C84097"/>
    <w:rsid w:val="00C8787B"/>
    <w:rsid w:val="00CA2DD0"/>
    <w:rsid w:val="00CA740C"/>
    <w:rsid w:val="00CA7919"/>
    <w:rsid w:val="00CA7F66"/>
    <w:rsid w:val="00CC4525"/>
    <w:rsid w:val="00CD7B10"/>
    <w:rsid w:val="00CF5887"/>
    <w:rsid w:val="00D0397B"/>
    <w:rsid w:val="00D05DD4"/>
    <w:rsid w:val="00D21AA8"/>
    <w:rsid w:val="00D21C95"/>
    <w:rsid w:val="00D34084"/>
    <w:rsid w:val="00D4487D"/>
    <w:rsid w:val="00D45D8C"/>
    <w:rsid w:val="00D5218B"/>
    <w:rsid w:val="00D5511F"/>
    <w:rsid w:val="00D630F8"/>
    <w:rsid w:val="00D6364E"/>
    <w:rsid w:val="00DA590F"/>
    <w:rsid w:val="00DB0EB5"/>
    <w:rsid w:val="00DE7956"/>
    <w:rsid w:val="00E04515"/>
    <w:rsid w:val="00E251EF"/>
    <w:rsid w:val="00E3539E"/>
    <w:rsid w:val="00E5368C"/>
    <w:rsid w:val="00E6514B"/>
    <w:rsid w:val="00E71400"/>
    <w:rsid w:val="00E849E8"/>
    <w:rsid w:val="00E90C26"/>
    <w:rsid w:val="00E939D7"/>
    <w:rsid w:val="00EC1D64"/>
    <w:rsid w:val="00EC3F6D"/>
    <w:rsid w:val="00F0753F"/>
    <w:rsid w:val="00F12A53"/>
    <w:rsid w:val="00F14677"/>
    <w:rsid w:val="00F15F19"/>
    <w:rsid w:val="00F22999"/>
    <w:rsid w:val="00F373D7"/>
    <w:rsid w:val="00F57FC1"/>
    <w:rsid w:val="00F67EC6"/>
    <w:rsid w:val="00F83F89"/>
    <w:rsid w:val="00F87869"/>
    <w:rsid w:val="00FB2892"/>
    <w:rsid w:val="00FD0924"/>
    <w:rsid w:val="00FD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842FA-4504-4077-8242-ECB673A3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71</Pages>
  <Words>26855</Words>
  <Characters>153079</Characters>
  <Application>Microsoft Office Word</Application>
  <DocSecurity>0</DocSecurity>
  <Lines>1275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Budg1</cp:lastModifiedBy>
  <cp:revision>109</cp:revision>
  <cp:lastPrinted>2022-01-12T04:34:00Z</cp:lastPrinted>
  <dcterms:created xsi:type="dcterms:W3CDTF">2018-11-14T07:48:00Z</dcterms:created>
  <dcterms:modified xsi:type="dcterms:W3CDTF">2023-06-06T05:15:00Z</dcterms:modified>
</cp:coreProperties>
</file>